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B572C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78B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78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78B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78BB">
        <w:rPr>
          <w:rFonts w:asciiTheme="minorHAnsi" w:hAnsiTheme="minorHAnsi" w:cs="Arial"/>
          <w:lang w:val="en-ZA"/>
        </w:rPr>
        <w:t>16 Sep 2020</w:t>
      </w:r>
      <w:r>
        <w:rPr>
          <w:rFonts w:asciiTheme="minorHAnsi" w:hAnsiTheme="minorHAnsi" w:cs="Arial"/>
          <w:lang w:val="en-ZA"/>
        </w:rPr>
        <w:t xml:space="preserve"> of </w:t>
      </w:r>
      <w:r w:rsidR="007278B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7278BB">
        <w:rPr>
          <w:rFonts w:asciiTheme="minorHAnsi" w:hAnsiTheme="minorHAnsi" w:cs="Arial"/>
          <w:lang w:val="en-ZA"/>
        </w:rPr>
        <w:t>.77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78B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78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278BB" w:rsidRPr="007278BB">
        <w:rPr>
          <w:rFonts w:asciiTheme="minorHAnsi" w:hAnsiTheme="minorHAnsi" w:cs="Arial"/>
          <w:lang w:val="en-ZA"/>
        </w:rPr>
        <w:t>0</w:t>
      </w:r>
      <w:r w:rsidRPr="007278B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</w:t>
      </w:r>
      <w:r w:rsidR="007278B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7278BB">
        <w:rPr>
          <w:rFonts w:asciiTheme="minorHAnsi" w:hAnsiTheme="minorHAnsi" w:cs="Arial"/>
          <w:lang w:val="en-ZA"/>
        </w:rPr>
        <w:t xml:space="preserve"> </w:t>
      </w:r>
      <w:r w:rsidR="007278BB" w:rsidRPr="007278BB">
        <w:rPr>
          <w:rFonts w:asciiTheme="minorHAnsi" w:hAnsiTheme="minorHAnsi" w:cs="Arial"/>
          <w:lang w:val="en-ZA"/>
        </w:rPr>
        <w:t>0</w:t>
      </w:r>
      <w:r w:rsidRPr="007278BB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March, </w:t>
      </w:r>
      <w:r w:rsidR="007278B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ZAG000170960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B572C" w:rsidRDefault="005B572C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5B572C" w:rsidRDefault="005B572C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7EA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https://www.jse.co.za/content/JSEPricingSupplementsItems/2020/ASN499%20PricingSupplement1609.pdf</w:t>
        </w:r>
      </w:hyperlink>
    </w:p>
    <w:p w:rsidR="005B572C" w:rsidRPr="00F64748" w:rsidRDefault="005B572C" w:rsidP="005B5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78BB" w:rsidRPr="00EB4A83" w:rsidRDefault="007278BB" w:rsidP="007278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78BB" w:rsidRPr="00EB4A83" w:rsidRDefault="007278BB" w:rsidP="007278BB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5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5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72C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78BB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C8CB18"/>
  <w15:docId w15:val="{8E323BE0-E3D3-49BD-B473-94E95FB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9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939AA3B-9208-4FAF-9FEC-4F774B8D6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CB142-731B-4445-A637-8ACC15FFE8E0}"/>
</file>

<file path=customXml/itemProps3.xml><?xml version="1.0" encoding="utf-8"?>
<ds:datastoreItem xmlns:ds="http://schemas.openxmlformats.org/officeDocument/2006/customXml" ds:itemID="{626EAFB4-F019-49D9-887B-47D231FDDBC0}"/>
</file>

<file path=customXml/itemProps4.xml><?xml version="1.0" encoding="utf-8"?>
<ds:datastoreItem xmlns:ds="http://schemas.openxmlformats.org/officeDocument/2006/customXml" ds:itemID="{A664693A-8934-4174-976F-BE5EBB11F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2020-09-11T10:27:00Z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